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900C96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F63F6C" w:rsidRPr="00F63F6C">
        <w:rPr>
          <w:rFonts w:ascii="Times New Roman" w:hAnsi="Times New Roman"/>
          <w:sz w:val="28"/>
          <w:szCs w:val="28"/>
          <w:lang w:val="de-DE"/>
        </w:rPr>
        <w:t>GEGENSTÄNDE, PRODUKTE: Was ist das? - Das ist ein F.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3B271A"/>
    <w:rsid w:val="004C206E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D270F"/>
    <w:rsid w:val="006E2BA8"/>
    <w:rsid w:val="00720159"/>
    <w:rsid w:val="00747B6C"/>
    <w:rsid w:val="007D4BC0"/>
    <w:rsid w:val="008C6C89"/>
    <w:rsid w:val="008F3AE5"/>
    <w:rsid w:val="00900C96"/>
    <w:rsid w:val="00917BDB"/>
    <w:rsid w:val="00984F24"/>
    <w:rsid w:val="009E1D5C"/>
    <w:rsid w:val="00A50CF9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CD48A6"/>
    <w:rsid w:val="00E15E5C"/>
    <w:rsid w:val="00E93DA3"/>
    <w:rsid w:val="00EA65C0"/>
    <w:rsid w:val="00EF3C3A"/>
    <w:rsid w:val="00F373C9"/>
    <w:rsid w:val="00F63F6C"/>
    <w:rsid w:val="00F76C5A"/>
    <w:rsid w:val="00FB5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2018-08-07T07:44:00Z</dcterms:created>
  <dcterms:modified xsi:type="dcterms:W3CDTF">2018-08-07T07:44:00Z</dcterms:modified>
</cp:coreProperties>
</file>